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D37" w:rsidRPr="004E2A2A" w:rsidRDefault="009D0487" w:rsidP="009D0487">
      <w:pPr>
        <w:rPr>
          <w:rFonts w:asciiTheme="majorBidi" w:hAnsiTheme="majorBidi" w:cstheme="majorBidi"/>
          <w:sz w:val="24"/>
          <w:szCs w:val="24"/>
          <w:lang w:val="en-US"/>
        </w:rPr>
      </w:pPr>
      <w:r w:rsidRPr="004E2A2A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1</w:t>
      </w:r>
      <w:r w:rsidRPr="004E2A2A">
        <w:rPr>
          <w:rFonts w:asciiTheme="majorBidi" w:hAnsiTheme="majorBidi" w:cstheme="majorBidi"/>
          <w:sz w:val="24"/>
          <w:szCs w:val="24"/>
          <w:lang w:val="en-US"/>
        </w:rPr>
        <w:t xml:space="preserve">: Answer the following questions </w:t>
      </w:r>
    </w:p>
    <w:p w:rsidR="009D0487" w:rsidRDefault="009D0487" w:rsidP="009D0487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E2A2A">
        <w:rPr>
          <w:rFonts w:asciiTheme="majorBidi" w:hAnsiTheme="majorBidi" w:cstheme="majorBidi"/>
          <w:sz w:val="24"/>
          <w:szCs w:val="24"/>
          <w:lang w:val="en-US"/>
        </w:rPr>
        <w:t xml:space="preserve">Who </w:t>
      </w:r>
      <w:r w:rsidR="004E2A2A">
        <w:rPr>
          <w:rFonts w:asciiTheme="majorBidi" w:hAnsiTheme="majorBidi" w:cstheme="majorBidi"/>
          <w:sz w:val="24"/>
          <w:szCs w:val="24"/>
          <w:lang w:val="en-US"/>
        </w:rPr>
        <w:t>are the characters of the story</w:t>
      </w:r>
    </w:p>
    <w:p w:rsidR="00DF6FBA" w:rsidRDefault="007D35A5" w:rsidP="00DF6FBA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…………………………..</w:t>
      </w:r>
      <w:r w:rsidR="00C8391B" w:rsidRPr="007D35A5">
        <w:rPr>
          <w:rFonts w:asciiTheme="majorBidi" w:hAnsiTheme="majorBidi" w:cstheme="majorBidi"/>
          <w:sz w:val="24"/>
          <w:szCs w:val="24"/>
          <w:lang w:val="en-US"/>
        </w:rPr>
        <w:t>…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………………..</w:t>
      </w:r>
      <w:r w:rsidR="00C8391B" w:rsidRPr="007D35A5">
        <w:rPr>
          <w:rFonts w:asciiTheme="majorBidi" w:hAnsiTheme="majorBidi" w:cstheme="majorBidi"/>
          <w:sz w:val="24"/>
          <w:szCs w:val="24"/>
          <w:lang w:val="en-US"/>
        </w:rPr>
        <w:t>………………</w:t>
      </w:r>
      <w:r w:rsidR="00DF6FBA" w:rsidRPr="007D35A5">
        <w:rPr>
          <w:rFonts w:asciiTheme="majorBidi" w:hAnsiTheme="majorBidi" w:cstheme="majorBidi"/>
          <w:sz w:val="24"/>
          <w:szCs w:val="24"/>
          <w:lang w:val="en-US"/>
        </w:rPr>
        <w:t>………………….</w:t>
      </w:r>
    </w:p>
    <w:p w:rsidR="00C8391B" w:rsidRPr="00C8391B" w:rsidRDefault="00C8391B" w:rsidP="00C8391B">
      <w:pPr>
        <w:pStyle w:val="Paragraphedeliste"/>
        <w:numPr>
          <w:ilvl w:val="0"/>
          <w:numId w:val="1"/>
        </w:numPr>
        <w:rPr>
          <w:rFonts w:cstheme="majorBidi"/>
          <w:sz w:val="20"/>
          <w:szCs w:val="20"/>
          <w:lang w:val="en-US"/>
        </w:rPr>
      </w:pPr>
      <w:r w:rsidRPr="00C8391B">
        <w:rPr>
          <w:rFonts w:cs="Arial"/>
          <w:color w:val="1F1F1F"/>
          <w:sz w:val="24"/>
          <w:szCs w:val="24"/>
          <w:shd w:val="clear" w:color="auto" w:fill="FFFFFF"/>
        </w:rPr>
        <w:t xml:space="preserve">At </w:t>
      </w:r>
      <w:r>
        <w:rPr>
          <w:rFonts w:cs="Arial"/>
          <w:color w:val="1F1F1F"/>
          <w:sz w:val="24"/>
          <w:szCs w:val="24"/>
          <w:shd w:val="clear" w:color="auto" w:fill="FFFFFF"/>
        </w:rPr>
        <w:t>the begin</w:t>
      </w:r>
      <w:r w:rsidRPr="00C8391B">
        <w:rPr>
          <w:rFonts w:cs="Arial"/>
          <w:color w:val="1F1F1F"/>
          <w:sz w:val="24"/>
          <w:szCs w:val="24"/>
          <w:shd w:val="clear" w:color="auto" w:fill="FFFFFF"/>
        </w:rPr>
        <w:t>ning of the story,</w:t>
      </w:r>
      <w:r>
        <w:rPr>
          <w:rFonts w:cs="Arial"/>
          <w:color w:val="1F1F1F"/>
          <w:sz w:val="24"/>
          <w:szCs w:val="24"/>
          <w:shd w:val="clear" w:color="auto" w:fill="FFFFFF"/>
        </w:rPr>
        <w:t xml:space="preserve"> w</w:t>
      </w:r>
      <w:r w:rsidRPr="00C8391B">
        <w:rPr>
          <w:rFonts w:cs="Arial"/>
          <w:color w:val="1F1F1F"/>
          <w:sz w:val="24"/>
          <w:szCs w:val="24"/>
          <w:shd w:val="clear" w:color="auto" w:fill="FFFFFF"/>
        </w:rPr>
        <w:t xml:space="preserve">hat is the first argument </w:t>
      </w:r>
      <w:r>
        <w:rPr>
          <w:rFonts w:cs="Arial"/>
          <w:color w:val="1F1F1F"/>
          <w:sz w:val="24"/>
          <w:szCs w:val="24"/>
          <w:shd w:val="clear" w:color="auto" w:fill="FFFFFF"/>
        </w:rPr>
        <w:t>t</w:t>
      </w:r>
      <w:r w:rsidRPr="00C8391B">
        <w:rPr>
          <w:rFonts w:cs="Arial"/>
          <w:color w:val="1F1F1F"/>
          <w:sz w:val="24"/>
          <w:szCs w:val="24"/>
          <w:shd w:val="clear" w:color="auto" w:fill="FFFFFF"/>
        </w:rPr>
        <w:t xml:space="preserve">he </w:t>
      </w:r>
      <w:r>
        <w:rPr>
          <w:rFonts w:cs="Arial"/>
          <w:color w:val="1F1F1F"/>
          <w:sz w:val="24"/>
          <w:szCs w:val="24"/>
          <w:shd w:val="clear" w:color="auto" w:fill="FFFFFF"/>
        </w:rPr>
        <w:t xml:space="preserve">man </w:t>
      </w:r>
      <w:r w:rsidRPr="00C8391B">
        <w:rPr>
          <w:rFonts w:cs="Arial"/>
          <w:color w:val="1F1F1F"/>
          <w:sz w:val="24"/>
          <w:szCs w:val="24"/>
          <w:shd w:val="clear" w:color="auto" w:fill="FFFFFF"/>
        </w:rPr>
        <w:t>offers to show that he is not insane?</w:t>
      </w:r>
    </w:p>
    <w:p w:rsidR="00C8391B" w:rsidRPr="00C8391B" w:rsidRDefault="00C8391B" w:rsidP="007D35A5">
      <w:pPr>
        <w:pStyle w:val="Paragraphedeliste"/>
        <w:rPr>
          <w:rFonts w:cstheme="majorBidi"/>
          <w:sz w:val="20"/>
          <w:szCs w:val="20"/>
          <w:lang w:val="en-US"/>
        </w:rPr>
      </w:pPr>
      <w:r>
        <w:rPr>
          <w:rFonts w:cs="Arial"/>
          <w:color w:val="1F1F1F"/>
          <w:sz w:val="24"/>
          <w:szCs w:val="24"/>
          <w:shd w:val="clear" w:color="auto" w:fill="FFFFFF"/>
        </w:rPr>
        <w:t>.............</w:t>
      </w:r>
      <w:r w:rsidR="007D35A5">
        <w:rPr>
          <w:rFonts w:cs="Arial"/>
          <w:color w:val="1F1F1F"/>
          <w:sz w:val="24"/>
          <w:szCs w:val="24"/>
          <w:shd w:val="clear" w:color="auto" w:fill="FFFFFF"/>
        </w:rPr>
        <w:t>.............................................................................................................</w:t>
      </w:r>
    </w:p>
    <w:p w:rsidR="004E2A2A" w:rsidRDefault="009D0487" w:rsidP="004E2A2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E2A2A">
        <w:rPr>
          <w:rFonts w:asciiTheme="majorBidi" w:hAnsiTheme="majorBidi" w:cstheme="majorBidi"/>
          <w:sz w:val="24"/>
          <w:szCs w:val="24"/>
          <w:lang w:val="en-US"/>
        </w:rPr>
        <w:t xml:space="preserve">Was there any kind of problem between the </w:t>
      </w:r>
      <w:r w:rsidR="004E2A2A" w:rsidRPr="004E2A2A">
        <w:rPr>
          <w:rFonts w:asciiTheme="majorBidi" w:hAnsiTheme="majorBidi" w:cstheme="majorBidi"/>
          <w:sz w:val="24"/>
          <w:szCs w:val="24"/>
          <w:lang w:val="en-US"/>
        </w:rPr>
        <w:t>two men?</w:t>
      </w:r>
    </w:p>
    <w:p w:rsidR="00DF6FBA" w:rsidRPr="004E2A2A" w:rsidRDefault="00DF6FBA" w:rsidP="00DF6FBA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………………………</w:t>
      </w:r>
      <w:r w:rsidR="007D35A5">
        <w:rPr>
          <w:rFonts w:asciiTheme="majorBidi" w:hAnsiTheme="majorBidi" w:cstheme="majorBidi"/>
          <w:sz w:val="24"/>
          <w:szCs w:val="24"/>
          <w:lang w:val="en-US"/>
        </w:rPr>
        <w:t>…………………………..</w:t>
      </w:r>
      <w:r>
        <w:rPr>
          <w:rFonts w:asciiTheme="majorBidi" w:hAnsiTheme="majorBidi" w:cstheme="majorBidi"/>
          <w:sz w:val="24"/>
          <w:szCs w:val="24"/>
          <w:lang w:val="en-US"/>
        </w:rPr>
        <w:t>…………………………………</w:t>
      </w:r>
    </w:p>
    <w:p w:rsidR="009D0487" w:rsidRPr="00DF6FBA" w:rsidRDefault="009D0487" w:rsidP="004E2A2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E2A2A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hyperlink r:id="rId5" w:history="1">
        <w:r w:rsidR="004E2A2A" w:rsidRPr="004E2A2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What is the narrator's motive for the murder?</w:t>
        </w:r>
      </w:hyperlink>
    </w:p>
    <w:p w:rsidR="00DF6FBA" w:rsidRPr="004E2A2A" w:rsidRDefault="00DF6FBA" w:rsidP="00DF6FBA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</w:t>
      </w:r>
      <w:r w:rsidR="007D35A5">
        <w:rPr>
          <w:rFonts w:asciiTheme="majorBidi" w:hAnsiTheme="majorBidi" w:cstheme="majorBidi"/>
          <w:sz w:val="24"/>
          <w:szCs w:val="24"/>
        </w:rPr>
        <w:t>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</w:t>
      </w:r>
    </w:p>
    <w:p w:rsidR="00DF6FBA" w:rsidRPr="00DF6FBA" w:rsidRDefault="007D35A5" w:rsidP="00DF6FB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en-US"/>
        </w:rPr>
      </w:pPr>
      <w:hyperlink r:id="rId6" w:history="1">
        <w:r w:rsidR="00C8391B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 xml:space="preserve">Why is the narrator unable to </w:t>
        </w:r>
        <w:r w:rsidR="004E2A2A" w:rsidRPr="004E2A2A">
          <w:rPr>
            <w:rStyle w:val="Lienhypertexte"/>
            <w:rFonts w:asciiTheme="majorBidi" w:hAnsiTheme="majorBidi" w:cstheme="majorBidi"/>
            <w:color w:val="auto"/>
            <w:sz w:val="24"/>
            <w:szCs w:val="24"/>
            <w:u w:val="none"/>
            <w:shd w:val="clear" w:color="auto" w:fill="FFFFFF"/>
          </w:rPr>
          <w:t>kill the old man before the eighth night?</w:t>
        </w:r>
      </w:hyperlink>
    </w:p>
    <w:p w:rsidR="00DF6FBA" w:rsidRDefault="00DF6FBA" w:rsidP="00DF6FBA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</w:t>
      </w:r>
      <w:r w:rsidR="007D35A5">
        <w:rPr>
          <w:rFonts w:asciiTheme="majorBidi" w:hAnsiTheme="majorBidi" w:cstheme="majorBidi"/>
          <w:sz w:val="24"/>
          <w:szCs w:val="24"/>
        </w:rPr>
        <w:t>................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</w:t>
      </w:r>
    </w:p>
    <w:p w:rsidR="00A61638" w:rsidRDefault="00A61638" w:rsidP="00A6163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Why did the police arrive?</w:t>
      </w:r>
    </w:p>
    <w:p w:rsidR="00A61638" w:rsidRDefault="00A61638" w:rsidP="00A61638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</w:t>
      </w:r>
      <w:r w:rsidR="007D35A5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</w:t>
      </w:r>
      <w:r>
        <w:rPr>
          <w:rFonts w:asciiTheme="majorBidi" w:hAnsiTheme="majorBidi" w:cstheme="majorBidi"/>
          <w:sz w:val="24"/>
          <w:szCs w:val="24"/>
        </w:rPr>
        <w:t>............................</w:t>
      </w:r>
    </w:p>
    <w:p w:rsidR="00C8391B" w:rsidRPr="00DF6FBA" w:rsidRDefault="00C8391B" w:rsidP="00C8391B">
      <w:pPr>
        <w:pStyle w:val="Paragraphedeliste"/>
        <w:rPr>
          <w:rFonts w:asciiTheme="majorBidi" w:hAnsiTheme="majorBidi" w:cstheme="majorBidi"/>
          <w:sz w:val="24"/>
          <w:szCs w:val="24"/>
          <w:lang w:val="en-US"/>
        </w:rPr>
      </w:pPr>
    </w:p>
    <w:p w:rsidR="004E2A2A" w:rsidRPr="004E2A2A" w:rsidRDefault="004E2A2A" w:rsidP="004E2A2A">
      <w:pPr>
        <w:pStyle w:val="Paragraphedeliste"/>
        <w:ind w:left="0"/>
        <w:rPr>
          <w:rFonts w:asciiTheme="majorBidi" w:hAnsiTheme="majorBidi" w:cstheme="majorBidi"/>
          <w:sz w:val="24"/>
          <w:szCs w:val="24"/>
          <w:lang w:val="en-US"/>
        </w:rPr>
      </w:pPr>
      <w:r w:rsidRPr="004E2A2A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02</w:t>
      </w:r>
      <w:r w:rsidRPr="004E2A2A">
        <w:rPr>
          <w:rFonts w:asciiTheme="majorBidi" w:hAnsiTheme="majorBidi" w:cstheme="majorBidi"/>
          <w:sz w:val="24"/>
          <w:szCs w:val="24"/>
          <w:lang w:val="en-US"/>
        </w:rPr>
        <w:t>: tick the best answer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1. 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How was the man feeling at the opening of the story?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A.Nervous</w:t>
      </w:r>
      <w:proofErr w:type="spellEnd"/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B.Hungry</w:t>
      </w:r>
      <w:proofErr w:type="spellEnd"/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C.Angry</w:t>
      </w:r>
      <w:proofErr w:type="spellEnd"/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2.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What sense was acute in the beginning of the story?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A.Smell</w:t>
      </w:r>
      <w:proofErr w:type="spellEnd"/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B.Sight</w:t>
      </w:r>
      <w:proofErr w:type="spellEnd"/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C.Hearing</w:t>
      </w:r>
      <w:proofErr w:type="spellEnd"/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3.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Why did the man kill the old man?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A.For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his gold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B.Because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of his pale blue eye</w:t>
      </w:r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C.Because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the old man wronged him</w:t>
      </w:r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4.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What did the man try to convince he was NOT?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A.Mad</w:t>
      </w:r>
      <w:proofErr w:type="spellEnd"/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B.Stupid</w:t>
      </w:r>
      <w:proofErr w:type="spellEnd"/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C.Evil</w:t>
      </w:r>
      <w:proofErr w:type="spellEnd"/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7D35A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5. What caused the old man to feel the head of the man in his room (in the opinion of the man)?</w:t>
      </w: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A.The</w:t>
      </w:r>
      <w:proofErr w:type="spell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unperceived shadow</w:t>
      </w: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B.The</w:t>
      </w:r>
      <w:proofErr w:type="spell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beam of light</w:t>
      </w: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C.The</w:t>
      </w:r>
      <w:proofErr w:type="spell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creaking door</w:t>
      </w:r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AE59FE" w:rsidRDefault="0092357D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5.</w:t>
      </w:r>
      <w:r w:rsidR="004E2A2A"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How</w:t>
      </w:r>
      <w:proofErr w:type="gramEnd"/>
      <w:r w:rsidR="004E2A2A"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did the man describe the groan he heard?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A.One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of pain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B.One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of grief</w:t>
      </w:r>
    </w:p>
    <w:p w:rsidR="004E2A2A" w:rsidRP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C.One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of mortal terror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6.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How did the man feel when he opened the lantern and saw the old man's open eye (page 3)?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A.Furious</w:t>
      </w:r>
      <w:proofErr w:type="spellEnd"/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B.Afraid</w:t>
      </w:r>
      <w:proofErr w:type="spellEnd"/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C.Calm</w:t>
      </w:r>
      <w:proofErr w:type="spellEnd"/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7.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How did the man kill the old man?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A.By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smothering him with a pillow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B.By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choking him with his hands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C.By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pulling the heavy bed over him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8. </w:t>
      </w:r>
      <w:r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Where did the man put the old man's body parts after he killed him?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A.Under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the planks in the floor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B.In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the old man's garden</w:t>
      </w:r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C.In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the old man's closet</w:t>
      </w:r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7D35A5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7D35A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9. </w:t>
      </w:r>
      <w:r w:rsidR="004E2A2A" w:rsidRPr="007D35A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When there was a knock at the door after the old man's death, the man opened the door with a light heart.  Why?</w:t>
      </w:r>
    </w:p>
    <w:p w:rsidR="00945E1E" w:rsidRPr="007D35A5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A.He</w:t>
      </w:r>
      <w:proofErr w:type="spell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had thought up an alibi or cover story for what had happened</w:t>
      </w: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B.He</w:t>
      </w:r>
      <w:proofErr w:type="spell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had a weapon</w:t>
      </w:r>
      <w:bookmarkStart w:id="0" w:name="_GoBack"/>
      <w:bookmarkEnd w:id="0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on him</w:t>
      </w:r>
    </w:p>
    <w:p w:rsidR="004E2A2A" w:rsidRPr="007D35A5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C.He</w:t>
      </w:r>
      <w:proofErr w:type="spell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thought everything </w:t>
      </w:r>
      <w:proofErr w:type="gramStart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was cleaned up</w:t>
      </w:r>
      <w:proofErr w:type="gramEnd"/>
      <w:r w:rsidRPr="007D35A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with no evidence of blood.</w:t>
      </w:r>
    </w:p>
    <w:p w:rsidR="00945E1E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4E2A2A" w:rsidRPr="00AE59FE" w:rsidRDefault="00945E1E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10. </w:t>
      </w:r>
      <w:r w:rsidR="004E2A2A" w:rsidRPr="004E2A2A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How did the police find out the man had killed the old man?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A.A neighbor said he saw the man kill the old man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B.The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police found the body on their own as they searched the house</w:t>
      </w:r>
    </w:p>
    <w:p w:rsidR="004E2A2A" w:rsidRPr="00AE59FE" w:rsidRDefault="004E2A2A" w:rsidP="004E2A2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proofErr w:type="spellStart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C.The</w:t>
      </w:r>
      <w:proofErr w:type="spellEnd"/>
      <w:r w:rsidRPr="004E2A2A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man shrieked "I admit the deed!"</w:t>
      </w:r>
    </w:p>
    <w:p w:rsidR="004E2A2A" w:rsidRDefault="004E2A2A" w:rsidP="004E2A2A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945E1E" w:rsidRDefault="00945E1E" w:rsidP="004E2A2A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A4466B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03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A4466B">
        <w:rPr>
          <w:rFonts w:asciiTheme="majorBidi" w:hAnsiTheme="majorBidi" w:cstheme="majorBidi"/>
          <w:sz w:val="24"/>
          <w:szCs w:val="24"/>
          <w:lang w:val="en-US"/>
        </w:rPr>
        <w:t>fill in the gaps with the appropriate word</w:t>
      </w:r>
    </w:p>
    <w:p w:rsidR="00A4466B" w:rsidRDefault="00A4466B" w:rsidP="004E2A2A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5066B" w:rsidRPr="00C5066B" w:rsidRDefault="00C5066B" w:rsidP="00C506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Helvetica"/>
          <w:color w:val="333333"/>
          <w:szCs w:val="25"/>
          <w:lang w:val="en-US"/>
        </w:rPr>
      </w:pP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It is impossible to say how first the idea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my brain.  I loved the old man.  He had never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…………………..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me.  He had never given me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……………..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.  For his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……………..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I had no desire.  I think it was his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!  Yes, it was this!  He had the eye of a bird, a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-- a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……………..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</w:t>
      </w:r>
      <w:proofErr w:type="gramStart"/>
      <w:r w:rsidRPr="00C5066B">
        <w:rPr>
          <w:rFonts w:asciiTheme="minorHAnsi" w:hAnsiTheme="minorHAnsi" w:cs="Helvetica"/>
          <w:color w:val="333333"/>
          <w:szCs w:val="25"/>
          <w:lang w:val="en-US"/>
        </w:rPr>
        <w:t>blue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eye, with a film over it. 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…………………………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it fell on me, my blood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………………..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</w:t>
      </w:r>
      <w:proofErr w:type="gramStart"/>
      <w:r w:rsidRPr="00C5066B">
        <w:rPr>
          <w:rFonts w:asciiTheme="minorHAnsi" w:hAnsiTheme="minorHAnsi" w:cs="Helvetica"/>
          <w:color w:val="333333"/>
          <w:szCs w:val="25"/>
          <w:lang w:val="en-US"/>
        </w:rPr>
        <w:t>cold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; and so -- very slowly -- I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…………………….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my mind to take the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 ……………………..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</w:t>
      </w:r>
      <w:proofErr w:type="gramStart"/>
      <w:r w:rsidRPr="00C5066B">
        <w:rPr>
          <w:rFonts w:asciiTheme="minorHAnsi" w:hAnsiTheme="minorHAnsi" w:cs="Helvetica"/>
          <w:color w:val="333333"/>
          <w:szCs w:val="25"/>
          <w:lang w:val="en-US"/>
        </w:rPr>
        <w:t>of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the old man, and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>myself of the eye forever.</w:t>
      </w:r>
    </w:p>
    <w:p w:rsidR="00C5066B" w:rsidRPr="00C5066B" w:rsidRDefault="00C5066B" w:rsidP="00C506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Helvetica"/>
          <w:color w:val="333333"/>
          <w:szCs w:val="25"/>
          <w:lang w:val="en-US"/>
        </w:rPr>
      </w:pP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Now this is the point.  You think that I am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……………….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.  Madmen know nothing.  But you should have seen me.  You should have seen how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</w:t>
      </w:r>
      <w:proofErr w:type="gramStart"/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and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carefully I went to work!</w:t>
      </w:r>
    </w:p>
    <w:p w:rsidR="00C5066B" w:rsidRPr="00C5066B" w:rsidRDefault="00C5066B" w:rsidP="00C5066B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 w:cs="Helvetica"/>
          <w:color w:val="333333"/>
          <w:szCs w:val="25"/>
          <w:lang w:val="en-US"/>
        </w:rPr>
      </w:pP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I was never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……………………..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</w:t>
      </w:r>
      <w:proofErr w:type="gramStart"/>
      <w:r w:rsidRPr="00C5066B">
        <w:rPr>
          <w:rFonts w:asciiTheme="minorHAnsi" w:hAnsiTheme="minorHAnsi" w:cs="Helvetica"/>
          <w:color w:val="333333"/>
          <w:szCs w:val="25"/>
          <w:lang w:val="en-US"/>
        </w:rPr>
        <w:t>to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the old man than during the whole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…………………..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>before I killed him.  And every night, late at night, I turned the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 ………………….. </w:t>
      </w:r>
      <w:proofErr w:type="gramStart"/>
      <w:r w:rsidRPr="00C5066B">
        <w:rPr>
          <w:rFonts w:asciiTheme="minorHAnsi" w:hAnsiTheme="minorHAnsi" w:cs="Helvetica"/>
          <w:color w:val="333333"/>
          <w:szCs w:val="25"/>
          <w:lang w:val="en-US"/>
        </w:rPr>
        <w:t>of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his door and opened it – oh, so gently!  And then, when I had made an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……………………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big enough for my head, I put in a dark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……………….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, all closed that no light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 xml:space="preserve">………………………. 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, and then I stuck in my head.  I moved it slowly, very slowly, so that I might not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……………………….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with the old man’s sleep.  And then, when my head was well in the room, I undid the lantern just so much that a single thin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……………………..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</w:t>
      </w:r>
      <w:proofErr w:type="gramStart"/>
      <w:r w:rsidRPr="00C5066B">
        <w:rPr>
          <w:rFonts w:asciiTheme="minorHAnsi" w:hAnsiTheme="minorHAnsi" w:cs="Helvetica"/>
          <w:color w:val="333333"/>
          <w:szCs w:val="25"/>
          <w:lang w:val="en-US"/>
        </w:rPr>
        <w:t>of</w:t>
      </w:r>
      <w:proofErr w:type="gramEnd"/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light fell upon the </w:t>
      </w:r>
      <w:r w:rsidRPr="00C5066B">
        <w:rPr>
          <w:rFonts w:asciiTheme="minorHAnsi" w:hAnsiTheme="minorHAnsi" w:cs="Helvetica"/>
          <w:b/>
          <w:bCs/>
          <w:color w:val="333333"/>
          <w:szCs w:val="25"/>
          <w:lang w:val="en-US"/>
        </w:rPr>
        <w:t>…………….</w:t>
      </w:r>
      <w:r w:rsidRPr="00C5066B">
        <w:rPr>
          <w:rFonts w:asciiTheme="minorHAnsi" w:hAnsiTheme="minorHAnsi" w:cs="Helvetica"/>
          <w:color w:val="333333"/>
          <w:szCs w:val="25"/>
          <w:lang w:val="en-US"/>
        </w:rPr>
        <w:t xml:space="preserve"> eye.</w:t>
      </w:r>
    </w:p>
    <w:p w:rsidR="00A4466B" w:rsidRPr="004E2A2A" w:rsidRDefault="00A4466B" w:rsidP="004E2A2A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A4466B" w:rsidRPr="004E2A2A" w:rsidSect="00E2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A4CEF"/>
    <w:multiLevelType w:val="hybridMultilevel"/>
    <w:tmpl w:val="756E56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487"/>
    <w:rsid w:val="00394E5A"/>
    <w:rsid w:val="003F0B3B"/>
    <w:rsid w:val="004444D6"/>
    <w:rsid w:val="00481AA4"/>
    <w:rsid w:val="004E2A2A"/>
    <w:rsid w:val="00723687"/>
    <w:rsid w:val="007417A2"/>
    <w:rsid w:val="007D35A5"/>
    <w:rsid w:val="009123C5"/>
    <w:rsid w:val="0092357D"/>
    <w:rsid w:val="00945E1E"/>
    <w:rsid w:val="0096607D"/>
    <w:rsid w:val="00975A22"/>
    <w:rsid w:val="009D0487"/>
    <w:rsid w:val="00A4466B"/>
    <w:rsid w:val="00A61638"/>
    <w:rsid w:val="00B151C7"/>
    <w:rsid w:val="00B22948"/>
    <w:rsid w:val="00BE20D5"/>
    <w:rsid w:val="00C5066B"/>
    <w:rsid w:val="00C8391B"/>
    <w:rsid w:val="00C93C34"/>
    <w:rsid w:val="00CC724F"/>
    <w:rsid w:val="00DF6FBA"/>
    <w:rsid w:val="00E25D37"/>
    <w:rsid w:val="00F4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F504C-DC7F-481A-AC82-2BCF0969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37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048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E2A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pteaching.com/questions/23708/why-is-the-narrator-unable-to-kill-the-old-man-before-the-ei" TargetMode="External"/><Relationship Id="rId5" Type="http://schemas.openxmlformats.org/officeDocument/2006/relationships/hyperlink" Target="http://www.helpteaching.com/questions/23705/what-is-the-narrators-motive-for-the-murd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home</cp:lastModifiedBy>
  <cp:revision>11</cp:revision>
  <dcterms:created xsi:type="dcterms:W3CDTF">2016-10-12T14:54:00Z</dcterms:created>
  <dcterms:modified xsi:type="dcterms:W3CDTF">2022-12-03T10:53:00Z</dcterms:modified>
</cp:coreProperties>
</file>